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C10D" w14:textId="41CDB628" w:rsidR="00FA370E" w:rsidRDefault="00FA370E">
      <w:pPr>
        <w:pStyle w:val="Sidhuvud"/>
        <w:tabs>
          <w:tab w:val="clear" w:pos="4536"/>
          <w:tab w:val="clear" w:pos="9072"/>
        </w:tabs>
      </w:pPr>
      <w:r>
        <w:t xml:space="preserve">Dagordning för årsmötet </w:t>
      </w:r>
      <w:r w:rsidR="0015591E">
        <w:t>19</w:t>
      </w:r>
      <w:r w:rsidR="00DC3636">
        <w:t xml:space="preserve"> februari</w:t>
      </w:r>
      <w:r>
        <w:t xml:space="preserve"> 20</w:t>
      </w:r>
      <w:r w:rsidR="00F959FE">
        <w:t>2</w:t>
      </w:r>
      <w:r w:rsidR="0015591E">
        <w:t>5</w:t>
      </w:r>
      <w:r w:rsidR="00F24735">
        <w:t xml:space="preserve"> 19.</w:t>
      </w:r>
      <w:r>
        <w:t>00 Klubblokalen</w:t>
      </w:r>
    </w:p>
    <w:p w14:paraId="1C63ED3C" w14:textId="77777777" w:rsidR="00FA370E" w:rsidRDefault="00FA370E"/>
    <w:p w14:paraId="4090E4A6" w14:textId="77777777" w:rsidR="00B47222" w:rsidRDefault="00B47222"/>
    <w:p w14:paraId="11A08395" w14:textId="77777777" w:rsidR="00FA370E" w:rsidRDefault="00FA370E">
      <w:r>
        <w:t>1.</w:t>
      </w:r>
      <w:r>
        <w:tab/>
      </w:r>
      <w:r>
        <w:rPr>
          <w:u w:val="single"/>
        </w:rPr>
        <w:t>Mötets öppnande och fastställande av röstlängd.</w:t>
      </w:r>
    </w:p>
    <w:p w14:paraId="55E4A559" w14:textId="77777777" w:rsidR="00FA370E" w:rsidRDefault="00FA370E">
      <w:r>
        <w:tab/>
      </w:r>
    </w:p>
    <w:p w14:paraId="3FA82657" w14:textId="77777777" w:rsidR="00FA370E" w:rsidRDefault="00FA370E">
      <w:r>
        <w:t>2.</w:t>
      </w:r>
      <w:r>
        <w:tab/>
      </w:r>
      <w:r>
        <w:rPr>
          <w:u w:val="single"/>
        </w:rPr>
        <w:t>Fråga om mötets behöriga utlysning.</w:t>
      </w:r>
    </w:p>
    <w:p w14:paraId="30D3BDBC" w14:textId="77777777" w:rsidR="00FA370E" w:rsidRDefault="00FA370E">
      <w:r>
        <w:tab/>
      </w:r>
    </w:p>
    <w:p w14:paraId="46229EE0" w14:textId="77777777" w:rsidR="00FA370E" w:rsidRDefault="00FA370E">
      <w:pPr>
        <w:ind w:left="1304" w:hanging="1304"/>
        <w:rPr>
          <w:u w:val="single"/>
        </w:rPr>
      </w:pPr>
      <w:r>
        <w:t>3.</w:t>
      </w:r>
      <w:r>
        <w:tab/>
      </w:r>
      <w:r>
        <w:rPr>
          <w:u w:val="single"/>
        </w:rPr>
        <w:t>Godkännande av föredragningslistan och anmälan av ärenden under punkten övriga frågor.</w:t>
      </w:r>
    </w:p>
    <w:p w14:paraId="3935DF73" w14:textId="77777777" w:rsidR="00FA370E" w:rsidRDefault="00FA370E">
      <w:pPr>
        <w:ind w:left="1304" w:hanging="1304"/>
      </w:pPr>
      <w:r>
        <w:tab/>
      </w:r>
    </w:p>
    <w:p w14:paraId="62CA2414" w14:textId="77777777" w:rsidR="00FA370E" w:rsidRDefault="00FA370E">
      <w:pPr>
        <w:ind w:left="1304" w:hanging="1304"/>
        <w:rPr>
          <w:u w:val="single"/>
        </w:rPr>
      </w:pPr>
      <w:r>
        <w:t>4.</w:t>
      </w:r>
      <w:r>
        <w:tab/>
      </w:r>
      <w:r>
        <w:rPr>
          <w:u w:val="single"/>
        </w:rPr>
        <w:t>Val av ordförande och sekreterare för mötet.</w:t>
      </w:r>
    </w:p>
    <w:p w14:paraId="7FD70348" w14:textId="77777777" w:rsidR="0074738A" w:rsidRDefault="0074738A">
      <w:pPr>
        <w:ind w:left="1304" w:hanging="1304"/>
      </w:pPr>
    </w:p>
    <w:p w14:paraId="76A5D032" w14:textId="77777777" w:rsidR="00FA370E" w:rsidRDefault="00FA370E">
      <w:pPr>
        <w:ind w:left="1304" w:hanging="1304"/>
      </w:pPr>
      <w:r>
        <w:t>5.</w:t>
      </w:r>
      <w:r>
        <w:tab/>
      </w:r>
      <w:r>
        <w:rPr>
          <w:u w:val="single"/>
        </w:rPr>
        <w:t>Val av två justerare, tillika rösträknare, att tillsammans med ordförande justera dagens protokoll.</w:t>
      </w:r>
    </w:p>
    <w:p w14:paraId="523115DC" w14:textId="77777777" w:rsidR="00FA370E" w:rsidRDefault="00FA370E" w:rsidP="00B000C7">
      <w:pPr>
        <w:ind w:left="1304" w:hanging="1304"/>
      </w:pPr>
      <w:r>
        <w:tab/>
      </w:r>
    </w:p>
    <w:p w14:paraId="402070F7" w14:textId="0DD1CF9F" w:rsidR="00FA370E" w:rsidRDefault="00FA370E">
      <w:pPr>
        <w:ind w:left="1304" w:hanging="1304"/>
        <w:rPr>
          <w:u w:val="single"/>
        </w:rPr>
      </w:pPr>
      <w:r>
        <w:t>6.</w:t>
      </w:r>
      <w:r>
        <w:tab/>
      </w:r>
      <w:r>
        <w:rPr>
          <w:u w:val="single"/>
        </w:rPr>
        <w:t>Uppläsande av föreningens verksamhets- och förvaltningsberättelser för 20</w:t>
      </w:r>
      <w:r w:rsidR="000D62EF">
        <w:rPr>
          <w:u w:val="single"/>
        </w:rPr>
        <w:t>2</w:t>
      </w:r>
      <w:r w:rsidR="0015591E">
        <w:rPr>
          <w:u w:val="single"/>
        </w:rPr>
        <w:t>4</w:t>
      </w:r>
      <w:r w:rsidR="002752CE">
        <w:rPr>
          <w:u w:val="single"/>
        </w:rPr>
        <w:t>.</w:t>
      </w:r>
    </w:p>
    <w:p w14:paraId="379A779E" w14:textId="77777777" w:rsidR="00FA370E" w:rsidRDefault="00A14F52">
      <w:pPr>
        <w:numPr>
          <w:ilvl w:val="0"/>
          <w:numId w:val="1"/>
        </w:numPr>
      </w:pPr>
      <w:r>
        <w:t>Föreningens v</w:t>
      </w:r>
      <w:r w:rsidR="00FA370E">
        <w:t>erksamhetsberättelse</w:t>
      </w:r>
    </w:p>
    <w:p w14:paraId="3BEBB19B" w14:textId="7F2EE7DE" w:rsidR="00FA370E" w:rsidRDefault="00F959FE">
      <w:pPr>
        <w:numPr>
          <w:ilvl w:val="0"/>
          <w:numId w:val="1"/>
        </w:numPr>
      </w:pPr>
      <w:r>
        <w:t xml:space="preserve">Seniorlagets </w:t>
      </w:r>
      <w:r w:rsidR="00A14F52">
        <w:t>årsberättelse</w:t>
      </w:r>
    </w:p>
    <w:p w14:paraId="4599A9BB" w14:textId="1ADC1F9C" w:rsidR="00FA370E" w:rsidRDefault="000D62EF" w:rsidP="000D62EF">
      <w:pPr>
        <w:numPr>
          <w:ilvl w:val="0"/>
          <w:numId w:val="1"/>
        </w:numPr>
      </w:pPr>
      <w:r>
        <w:t>Ungdomssektionens årsberättelse</w:t>
      </w:r>
    </w:p>
    <w:p w14:paraId="09B573A0" w14:textId="26DD8CAB" w:rsidR="000E77F8" w:rsidRDefault="000E77F8" w:rsidP="000D62EF">
      <w:pPr>
        <w:numPr>
          <w:ilvl w:val="0"/>
          <w:numId w:val="1"/>
        </w:numPr>
      </w:pPr>
      <w:r>
        <w:t>Klassfotbollens årsberättelse</w:t>
      </w:r>
    </w:p>
    <w:p w14:paraId="1C6A3B4A" w14:textId="4B8382D4" w:rsidR="000E77F8" w:rsidRDefault="000E77F8" w:rsidP="000D62EF">
      <w:pPr>
        <w:numPr>
          <w:ilvl w:val="0"/>
          <w:numId w:val="1"/>
        </w:numPr>
      </w:pPr>
      <w:r>
        <w:t>Damklubbens årsberättelse</w:t>
      </w:r>
    </w:p>
    <w:p w14:paraId="7D9E05E1" w14:textId="77777777" w:rsidR="000D62EF" w:rsidRDefault="000D62EF" w:rsidP="000D62EF">
      <w:pPr>
        <w:ind w:left="1665"/>
      </w:pPr>
    </w:p>
    <w:p w14:paraId="33114DFD" w14:textId="77777777" w:rsidR="00FA370E" w:rsidRDefault="00FA370E">
      <w:r>
        <w:t>7.</w:t>
      </w:r>
      <w:r>
        <w:tab/>
      </w:r>
      <w:r>
        <w:rPr>
          <w:u w:val="single"/>
        </w:rPr>
        <w:t>Revisorernas berättelse över styrelsens förvaltning det senaste räkenskapsåret.</w:t>
      </w:r>
    </w:p>
    <w:p w14:paraId="39E9C1B2" w14:textId="77777777" w:rsidR="00FA370E" w:rsidRDefault="00FA370E"/>
    <w:p w14:paraId="57B89AE3" w14:textId="77777777" w:rsidR="00FA370E" w:rsidRDefault="00FA370E">
      <w:r>
        <w:t>8.</w:t>
      </w:r>
      <w:r>
        <w:tab/>
      </w:r>
      <w:r>
        <w:rPr>
          <w:u w:val="single"/>
        </w:rPr>
        <w:t xml:space="preserve">Fråga om ansvarsfrihet för styrelsen </w:t>
      </w:r>
      <w:r w:rsidR="00DF13E3">
        <w:rPr>
          <w:u w:val="single"/>
        </w:rPr>
        <w:t xml:space="preserve">under den </w:t>
      </w:r>
      <w:proofErr w:type="gramStart"/>
      <w:r w:rsidR="00DF13E3">
        <w:rPr>
          <w:u w:val="single"/>
        </w:rPr>
        <w:t>tid revisionen</w:t>
      </w:r>
      <w:proofErr w:type="gramEnd"/>
      <w:r w:rsidR="00DF13E3">
        <w:rPr>
          <w:u w:val="single"/>
        </w:rPr>
        <w:t xml:space="preserve"> avser.</w:t>
      </w:r>
      <w:r>
        <w:rPr>
          <w:u w:val="single"/>
        </w:rPr>
        <w:t xml:space="preserve"> </w:t>
      </w:r>
    </w:p>
    <w:p w14:paraId="601ACC68" w14:textId="77777777" w:rsidR="00FA370E" w:rsidRDefault="00FA370E">
      <w:r>
        <w:tab/>
      </w:r>
    </w:p>
    <w:p w14:paraId="5732D53A" w14:textId="15C93298" w:rsidR="00BD780E" w:rsidRDefault="00FA370E" w:rsidP="00BD780E">
      <w:r>
        <w:t>9.</w:t>
      </w:r>
      <w:r>
        <w:tab/>
      </w:r>
      <w:r w:rsidR="00BD780E">
        <w:rPr>
          <w:u w:val="single"/>
        </w:rPr>
        <w:t>Medlemsavgiftens storlek 202</w:t>
      </w:r>
      <w:r w:rsidR="0015591E">
        <w:rPr>
          <w:u w:val="single"/>
        </w:rPr>
        <w:t>6</w:t>
      </w:r>
    </w:p>
    <w:p w14:paraId="542AE47E" w14:textId="4935C10E" w:rsidR="00BD780E" w:rsidRDefault="00BD780E" w:rsidP="00BD780E">
      <w:pPr>
        <w:ind w:left="1304" w:firstLine="1"/>
      </w:pPr>
      <w:r>
        <w:t>För 202</w:t>
      </w:r>
      <w:r w:rsidR="0015591E">
        <w:t>5</w:t>
      </w:r>
      <w:r>
        <w:t xml:space="preserve"> är avgiften fastställd till: vuxna: </w:t>
      </w:r>
      <w:r w:rsidR="00C30694">
        <w:t>200: -</w:t>
      </w:r>
      <w:r>
        <w:t xml:space="preserve">, ungdom: </w:t>
      </w:r>
      <w:r w:rsidR="00C30694">
        <w:t>100: -</w:t>
      </w:r>
      <w:r>
        <w:t xml:space="preserve"> samt familjekort </w:t>
      </w:r>
      <w:r w:rsidR="002752CE">
        <w:t>400</w:t>
      </w:r>
      <w:r>
        <w:t>,-</w:t>
      </w:r>
    </w:p>
    <w:p w14:paraId="0C8C8820" w14:textId="77777777" w:rsidR="00BD780E" w:rsidRDefault="00BD780E" w:rsidP="00BD780E">
      <w:r>
        <w:tab/>
        <w:t>Fr.o.m. det år man fyller 17 år betalas vuxen- och träningsavgift.</w:t>
      </w:r>
    </w:p>
    <w:p w14:paraId="23ACE7F9" w14:textId="77777777" w:rsidR="00BA7B68" w:rsidRDefault="00BA7B68"/>
    <w:p w14:paraId="3B4C0809" w14:textId="2CE99F45" w:rsidR="00FA370E" w:rsidRDefault="00FA370E">
      <w:pPr>
        <w:rPr>
          <w:u w:val="single"/>
        </w:rPr>
      </w:pPr>
      <w:r>
        <w:t>10.</w:t>
      </w:r>
      <w:r>
        <w:tab/>
      </w:r>
      <w:r>
        <w:rPr>
          <w:u w:val="single"/>
        </w:rPr>
        <w:t>Fastställande av verksamhetsplan och budget för 20</w:t>
      </w:r>
      <w:r w:rsidR="00F959FE">
        <w:rPr>
          <w:u w:val="single"/>
        </w:rPr>
        <w:t>2</w:t>
      </w:r>
      <w:r w:rsidR="0015591E">
        <w:rPr>
          <w:u w:val="single"/>
        </w:rPr>
        <w:t>5</w:t>
      </w:r>
      <w:r>
        <w:rPr>
          <w:u w:val="single"/>
        </w:rPr>
        <w:t>.</w:t>
      </w:r>
    </w:p>
    <w:p w14:paraId="6EDD0D2B" w14:textId="77777777" w:rsidR="00BE7B35" w:rsidRDefault="00BE7B35">
      <w:pPr>
        <w:rPr>
          <w:u w:val="single"/>
        </w:rPr>
      </w:pPr>
    </w:p>
    <w:p w14:paraId="314F2AE6" w14:textId="77777777" w:rsidR="00BE7B35" w:rsidRPr="0044641D" w:rsidRDefault="00BE7B35" w:rsidP="00BE7B35">
      <w:r>
        <w:t>11.</w:t>
      </w:r>
      <w:r>
        <w:tab/>
      </w:r>
      <w:r w:rsidRPr="0044641D">
        <w:rPr>
          <w:u w:val="single"/>
        </w:rPr>
        <w:t>Val av ordförande och övriga ledamöter till styrelsen samt suppleanter.</w:t>
      </w:r>
    </w:p>
    <w:p w14:paraId="15BF1AE3" w14:textId="77777777" w:rsidR="007A536B" w:rsidRPr="00BE7B35" w:rsidRDefault="007A536B" w:rsidP="00F959FE">
      <w:pPr>
        <w:ind w:left="1304" w:firstLine="1"/>
        <w:rPr>
          <w:i/>
          <w:iCs/>
        </w:rPr>
      </w:pPr>
    </w:p>
    <w:p w14:paraId="596339EC" w14:textId="69515F3C" w:rsidR="00F279CA" w:rsidRDefault="004A6D02" w:rsidP="001D2C2D">
      <w:pPr>
        <w:ind w:left="1304" w:firstLine="1"/>
        <w:rPr>
          <w:u w:val="single"/>
        </w:rPr>
      </w:pPr>
      <w:r>
        <w:rPr>
          <w:u w:val="single"/>
        </w:rPr>
        <w:t>Val av</w:t>
      </w:r>
      <w:r w:rsidR="00281428">
        <w:rPr>
          <w:u w:val="single"/>
        </w:rPr>
        <w:t xml:space="preserve"> ordförande för år 20</w:t>
      </w:r>
      <w:r w:rsidR="00F959FE">
        <w:rPr>
          <w:u w:val="single"/>
        </w:rPr>
        <w:t>2</w:t>
      </w:r>
      <w:r w:rsidR="0015591E">
        <w:rPr>
          <w:u w:val="single"/>
        </w:rPr>
        <w:t>5</w:t>
      </w:r>
      <w:r w:rsidR="00F279CA" w:rsidRPr="0044641D">
        <w:rPr>
          <w:u w:val="single"/>
        </w:rPr>
        <w:t>.</w:t>
      </w:r>
    </w:p>
    <w:p w14:paraId="3C743BE3" w14:textId="77777777" w:rsidR="00726DA4" w:rsidRDefault="00726DA4" w:rsidP="00726DA4">
      <w:pPr>
        <w:ind w:firstLine="1304"/>
        <w:rPr>
          <w:u w:val="single"/>
        </w:rPr>
      </w:pPr>
    </w:p>
    <w:p w14:paraId="778C88CB" w14:textId="23B33289" w:rsidR="00726DA4" w:rsidRPr="0044641D" w:rsidRDefault="004A6D02" w:rsidP="00726DA4">
      <w:pPr>
        <w:ind w:firstLine="1304"/>
        <w:rPr>
          <w:u w:val="single"/>
        </w:rPr>
      </w:pPr>
      <w:r>
        <w:rPr>
          <w:u w:val="single"/>
        </w:rPr>
        <w:t>Val av</w:t>
      </w:r>
      <w:r w:rsidR="00726DA4">
        <w:rPr>
          <w:u w:val="single"/>
        </w:rPr>
        <w:t xml:space="preserve"> ledamöter</w:t>
      </w:r>
      <w:r w:rsidR="00726DA4" w:rsidRPr="0044641D">
        <w:rPr>
          <w:u w:val="single"/>
        </w:rPr>
        <w:t xml:space="preserve"> för åren </w:t>
      </w:r>
      <w:proofErr w:type="gramStart"/>
      <w:r w:rsidR="00726DA4" w:rsidRPr="0044641D">
        <w:rPr>
          <w:u w:val="single"/>
        </w:rPr>
        <w:t>20</w:t>
      </w:r>
      <w:r w:rsidR="00726DA4">
        <w:rPr>
          <w:u w:val="single"/>
        </w:rPr>
        <w:t>2</w:t>
      </w:r>
      <w:r w:rsidR="00FC437D">
        <w:rPr>
          <w:u w:val="single"/>
        </w:rPr>
        <w:t>5</w:t>
      </w:r>
      <w:r w:rsidR="00726DA4">
        <w:rPr>
          <w:u w:val="single"/>
        </w:rPr>
        <w:t>-202</w:t>
      </w:r>
      <w:r w:rsidR="00FC437D">
        <w:rPr>
          <w:u w:val="single"/>
        </w:rPr>
        <w:t>6</w:t>
      </w:r>
      <w:proofErr w:type="gramEnd"/>
    </w:p>
    <w:p w14:paraId="393F66AC" w14:textId="637E0235" w:rsidR="001D2C2D" w:rsidRDefault="001D2C2D" w:rsidP="00F279CA">
      <w:pPr>
        <w:ind w:left="1304" w:firstLine="1"/>
        <w:rPr>
          <w:u w:val="single"/>
        </w:rPr>
      </w:pPr>
    </w:p>
    <w:p w14:paraId="30354E2D" w14:textId="39258073" w:rsidR="00F279CA" w:rsidRPr="0044641D" w:rsidRDefault="004A6D02" w:rsidP="00F279CA">
      <w:pPr>
        <w:ind w:left="1304" w:firstLine="1"/>
      </w:pPr>
      <w:r>
        <w:rPr>
          <w:u w:val="single"/>
        </w:rPr>
        <w:t>Val av</w:t>
      </w:r>
      <w:r w:rsidR="00F279CA" w:rsidRPr="0044641D">
        <w:rPr>
          <w:u w:val="single"/>
        </w:rPr>
        <w:t xml:space="preserve"> två suppleanter för år 20</w:t>
      </w:r>
      <w:r w:rsidR="00F959FE">
        <w:rPr>
          <w:u w:val="single"/>
        </w:rPr>
        <w:t>2</w:t>
      </w:r>
      <w:r w:rsidR="0015591E">
        <w:rPr>
          <w:u w:val="single"/>
        </w:rPr>
        <w:t>5</w:t>
      </w:r>
      <w:r w:rsidR="00F279CA" w:rsidRPr="0044641D">
        <w:rPr>
          <w:u w:val="single"/>
        </w:rPr>
        <w:t>.</w:t>
      </w:r>
    </w:p>
    <w:p w14:paraId="3EEAC7DA" w14:textId="77777777" w:rsidR="00A00BFE" w:rsidRPr="0044641D" w:rsidRDefault="00A00BFE"/>
    <w:p w14:paraId="5001D906" w14:textId="674F11C5" w:rsidR="00FA370E" w:rsidRPr="0044641D" w:rsidRDefault="004D74A1">
      <w:r>
        <w:t>12</w:t>
      </w:r>
      <w:r w:rsidR="00A00BFE" w:rsidRPr="0044641D">
        <w:t>.</w:t>
      </w:r>
      <w:r w:rsidR="00A00BFE" w:rsidRPr="0044641D">
        <w:tab/>
      </w:r>
      <w:r w:rsidR="00FA370E" w:rsidRPr="0044641D">
        <w:rPr>
          <w:u w:val="single"/>
        </w:rPr>
        <w:t>Val av två revisorer jämte ersättare för 20</w:t>
      </w:r>
      <w:r w:rsidR="009B6017">
        <w:rPr>
          <w:u w:val="single"/>
        </w:rPr>
        <w:t>2</w:t>
      </w:r>
      <w:r w:rsidR="0015591E">
        <w:rPr>
          <w:u w:val="single"/>
        </w:rPr>
        <w:t>5</w:t>
      </w:r>
      <w:r w:rsidR="00FA370E" w:rsidRPr="0044641D">
        <w:rPr>
          <w:u w:val="single"/>
        </w:rPr>
        <w:t>.</w:t>
      </w:r>
    </w:p>
    <w:p w14:paraId="217027E8" w14:textId="01ABE60D" w:rsidR="00787769" w:rsidRPr="0044641D" w:rsidRDefault="00FA370E" w:rsidP="008D51F4">
      <w:r w:rsidRPr="0044641D">
        <w:tab/>
      </w:r>
    </w:p>
    <w:p w14:paraId="24C2EB4A" w14:textId="72D6F9F0" w:rsidR="00FF1763" w:rsidRPr="00654570" w:rsidRDefault="00FA370E" w:rsidP="008D51F4">
      <w:pPr>
        <w:rPr>
          <w:color w:val="FF0000"/>
        </w:rPr>
      </w:pPr>
      <w:r w:rsidRPr="0044641D">
        <w:t>1</w:t>
      </w:r>
      <w:r w:rsidR="004D74A1">
        <w:t>3</w:t>
      </w:r>
      <w:r w:rsidRPr="0044641D">
        <w:t>.</w:t>
      </w:r>
      <w:r w:rsidRPr="0044641D">
        <w:tab/>
      </w:r>
      <w:r w:rsidRPr="0044641D">
        <w:rPr>
          <w:u w:val="single"/>
        </w:rPr>
        <w:t xml:space="preserve">Val av </w:t>
      </w:r>
      <w:r w:rsidRPr="0021113E">
        <w:rPr>
          <w:u w:val="single"/>
        </w:rPr>
        <w:t>valberedningen</w:t>
      </w:r>
      <w:r w:rsidR="00DC3636">
        <w:rPr>
          <w:u w:val="single"/>
        </w:rPr>
        <w:t xml:space="preserve"> 20</w:t>
      </w:r>
      <w:r w:rsidR="009B6017">
        <w:rPr>
          <w:u w:val="single"/>
        </w:rPr>
        <w:t>2</w:t>
      </w:r>
      <w:r w:rsidR="0015591E">
        <w:rPr>
          <w:u w:val="single"/>
        </w:rPr>
        <w:t>5</w:t>
      </w:r>
      <w:r w:rsidR="00F279CA">
        <w:rPr>
          <w:u w:val="single"/>
        </w:rPr>
        <w:t>.</w:t>
      </w:r>
    </w:p>
    <w:p w14:paraId="64849941" w14:textId="77777777" w:rsidR="00270929" w:rsidRPr="009C0905" w:rsidRDefault="00270929"/>
    <w:p w14:paraId="6DC96831" w14:textId="2741CCD4" w:rsidR="008E721C" w:rsidRPr="0030092C" w:rsidRDefault="00D76D70">
      <w:r>
        <w:t>1</w:t>
      </w:r>
      <w:r w:rsidR="00F76B3D">
        <w:t>4</w:t>
      </w:r>
      <w:r w:rsidR="00FA370E">
        <w:t>.</w:t>
      </w:r>
      <w:r w:rsidR="00FA370E">
        <w:tab/>
      </w:r>
      <w:r w:rsidR="00FA370E" w:rsidRPr="00357428">
        <w:rPr>
          <w:u w:val="single"/>
        </w:rPr>
        <w:t>Val av redovisningsansvarig av fritidsgrupper för 20</w:t>
      </w:r>
      <w:r w:rsidR="009B6017">
        <w:rPr>
          <w:u w:val="single"/>
        </w:rPr>
        <w:t>2</w:t>
      </w:r>
      <w:r w:rsidR="0015591E">
        <w:rPr>
          <w:u w:val="single"/>
        </w:rPr>
        <w:t>5</w:t>
      </w:r>
      <w:r w:rsidR="00FA370E" w:rsidRPr="00357428">
        <w:rPr>
          <w:u w:val="single"/>
        </w:rPr>
        <w:t>.</w:t>
      </w:r>
      <w:r w:rsidR="00FA370E" w:rsidRPr="00357428">
        <w:tab/>
      </w:r>
    </w:p>
    <w:p w14:paraId="2392FDB0" w14:textId="77777777" w:rsidR="00726DA4" w:rsidRDefault="00726DA4"/>
    <w:p w14:paraId="62AF1237" w14:textId="2FCC66E5" w:rsidR="00FA370E" w:rsidRDefault="00D76D70" w:rsidP="00BD712B">
      <w:pPr>
        <w:ind w:left="1304" w:hanging="1304"/>
      </w:pPr>
      <w:r>
        <w:t>1</w:t>
      </w:r>
      <w:r w:rsidR="00F76B3D">
        <w:t>5</w:t>
      </w:r>
      <w:r>
        <w:t>.</w:t>
      </w:r>
      <w:r w:rsidR="00FA370E">
        <w:tab/>
      </w:r>
      <w:r w:rsidR="00FA370E">
        <w:rPr>
          <w:u w:val="single"/>
        </w:rPr>
        <w:t xml:space="preserve">Val av </w:t>
      </w:r>
      <w:r w:rsidR="00BD712B">
        <w:rPr>
          <w:u w:val="single"/>
        </w:rPr>
        <w:t xml:space="preserve">SISU kontaktperson och ansvarig för närvaroregistrering av utbildningsgrupper </w:t>
      </w:r>
      <w:r w:rsidR="00FA370E">
        <w:rPr>
          <w:u w:val="single"/>
        </w:rPr>
        <w:t>för 20</w:t>
      </w:r>
      <w:r w:rsidR="009B6017">
        <w:rPr>
          <w:u w:val="single"/>
        </w:rPr>
        <w:t>2</w:t>
      </w:r>
      <w:r w:rsidR="0015591E">
        <w:rPr>
          <w:u w:val="single"/>
        </w:rPr>
        <w:t>5</w:t>
      </w:r>
      <w:r w:rsidR="00FA370E">
        <w:rPr>
          <w:u w:val="single"/>
        </w:rPr>
        <w:t>.</w:t>
      </w:r>
    </w:p>
    <w:p w14:paraId="3F1B2EA6" w14:textId="6AEEED85" w:rsidR="0044641D" w:rsidRDefault="0044641D" w:rsidP="0044641D"/>
    <w:p w14:paraId="57EF6BA0" w14:textId="0743DC45" w:rsidR="00FA370E" w:rsidRPr="00F76B3D" w:rsidRDefault="004D74A1">
      <w:pPr>
        <w:rPr>
          <w:i/>
          <w:iCs/>
          <w:u w:val="single"/>
        </w:rPr>
      </w:pPr>
      <w:r>
        <w:t>1</w:t>
      </w:r>
      <w:r w:rsidR="00F76B3D">
        <w:t>6</w:t>
      </w:r>
      <w:r w:rsidR="00FA370E">
        <w:t>.</w:t>
      </w:r>
      <w:r w:rsidR="00FA370E">
        <w:tab/>
      </w:r>
      <w:r w:rsidR="00FA370E">
        <w:rPr>
          <w:u w:val="single"/>
        </w:rPr>
        <w:t>Val av en representant jämte ersättare till VFF:s representantskap för år 20</w:t>
      </w:r>
      <w:r w:rsidR="009B6017">
        <w:rPr>
          <w:u w:val="single"/>
        </w:rPr>
        <w:t>2</w:t>
      </w:r>
      <w:r w:rsidR="001026CC">
        <w:rPr>
          <w:u w:val="single"/>
        </w:rPr>
        <w:t>6</w:t>
      </w:r>
      <w:r w:rsidR="00FA370E">
        <w:rPr>
          <w:u w:val="single"/>
        </w:rPr>
        <w:t>.</w:t>
      </w:r>
    </w:p>
    <w:p w14:paraId="51B7E7A0" w14:textId="77777777" w:rsidR="002752CE" w:rsidRDefault="002752CE"/>
    <w:p w14:paraId="3187BA78" w14:textId="50C117E2" w:rsidR="00726DA4" w:rsidRPr="0030092C" w:rsidRDefault="00AA3B42" w:rsidP="0030092C">
      <w:pPr>
        <w:ind w:left="1304" w:hanging="1304"/>
      </w:pPr>
      <w:r>
        <w:t>1</w:t>
      </w:r>
      <w:r w:rsidR="00F76B3D">
        <w:t>7</w:t>
      </w:r>
      <w:r w:rsidR="00FA370E">
        <w:t>.</w:t>
      </w:r>
      <w:r w:rsidR="00FA370E">
        <w:tab/>
      </w:r>
      <w:r w:rsidR="003373CD">
        <w:rPr>
          <w:u w:val="single"/>
        </w:rPr>
        <w:t>Val av två repre</w:t>
      </w:r>
      <w:r w:rsidR="00DC3636">
        <w:rPr>
          <w:u w:val="single"/>
        </w:rPr>
        <w:t>sentanter till VFF:s årsmöte 202</w:t>
      </w:r>
      <w:r w:rsidR="001026CC">
        <w:rPr>
          <w:u w:val="single"/>
        </w:rPr>
        <w:t>6</w:t>
      </w:r>
      <w:r w:rsidR="003373CD">
        <w:rPr>
          <w:u w:val="single"/>
        </w:rPr>
        <w:t>.</w:t>
      </w:r>
    </w:p>
    <w:p w14:paraId="114C5481" w14:textId="3F0958BF" w:rsidR="00B72673" w:rsidRPr="00387DFB" w:rsidRDefault="00B72673" w:rsidP="00B000C7">
      <w:pPr>
        <w:ind w:left="1304" w:hanging="1304"/>
        <w:rPr>
          <w:i/>
        </w:rPr>
      </w:pPr>
    </w:p>
    <w:p w14:paraId="38528ED0" w14:textId="07AA6795" w:rsidR="00B47222" w:rsidRPr="00357428" w:rsidRDefault="002752CE" w:rsidP="00B72673">
      <w:pPr>
        <w:rPr>
          <w:u w:val="single"/>
        </w:rPr>
      </w:pPr>
      <w:r>
        <w:t>1</w:t>
      </w:r>
      <w:r w:rsidR="00F76B3D">
        <w:t>8</w:t>
      </w:r>
      <w:r w:rsidR="00B72673">
        <w:t>.</w:t>
      </w:r>
      <w:r w:rsidR="00B72673">
        <w:tab/>
      </w:r>
      <w:r w:rsidR="00F279CA" w:rsidRPr="00357428">
        <w:rPr>
          <w:u w:val="single"/>
        </w:rPr>
        <w:t>Va</w:t>
      </w:r>
      <w:r w:rsidR="00DC3636" w:rsidRPr="00357428">
        <w:rPr>
          <w:u w:val="single"/>
        </w:rPr>
        <w:t>l av matcharrangörskommitté 20</w:t>
      </w:r>
      <w:r w:rsidR="009B6017">
        <w:rPr>
          <w:u w:val="single"/>
        </w:rPr>
        <w:t>2</w:t>
      </w:r>
      <w:r w:rsidR="0015591E">
        <w:rPr>
          <w:u w:val="single"/>
        </w:rPr>
        <w:t>5</w:t>
      </w:r>
      <w:r w:rsidR="00F279CA" w:rsidRPr="00357428">
        <w:rPr>
          <w:u w:val="single"/>
        </w:rPr>
        <w:t>.</w:t>
      </w:r>
    </w:p>
    <w:p w14:paraId="55AE7D4C" w14:textId="77777777" w:rsidR="0030092C" w:rsidRDefault="0030092C" w:rsidP="00654570"/>
    <w:p w14:paraId="779CCE35" w14:textId="61B37780" w:rsidR="00354723" w:rsidRDefault="00F76B3D" w:rsidP="00654570">
      <w:pPr>
        <w:rPr>
          <w:u w:val="single"/>
        </w:rPr>
      </w:pPr>
      <w:r>
        <w:t>19</w:t>
      </w:r>
      <w:r w:rsidR="00FA370E">
        <w:t>.</w:t>
      </w:r>
      <w:r w:rsidR="00FA370E">
        <w:tab/>
      </w:r>
      <w:r w:rsidR="00797730" w:rsidRPr="00325567">
        <w:rPr>
          <w:u w:val="single"/>
        </w:rPr>
        <w:t>Övriga</w:t>
      </w:r>
      <w:r w:rsidR="00797730">
        <w:rPr>
          <w:u w:val="single"/>
        </w:rPr>
        <w:t xml:space="preserve"> frågor</w:t>
      </w:r>
    </w:p>
    <w:p w14:paraId="079175E3" w14:textId="72642CF3" w:rsidR="003A3A76" w:rsidRDefault="003A3A76" w:rsidP="00654570">
      <w:pPr>
        <w:rPr>
          <w:u w:val="single"/>
        </w:rPr>
      </w:pPr>
    </w:p>
    <w:p w14:paraId="081D5BEB" w14:textId="3916FF95" w:rsidR="003A3A76" w:rsidRPr="003A3A76" w:rsidRDefault="003A3A76" w:rsidP="00654570">
      <w:pPr>
        <w:rPr>
          <w:u w:val="single"/>
        </w:rPr>
      </w:pPr>
      <w:r>
        <w:t>2</w:t>
      </w:r>
      <w:r w:rsidR="00F76B3D">
        <w:t>0</w:t>
      </w:r>
      <w:r>
        <w:t>.</w:t>
      </w:r>
      <w:r>
        <w:tab/>
      </w:r>
      <w:r>
        <w:rPr>
          <w:u w:val="single"/>
        </w:rPr>
        <w:t>Information</w:t>
      </w:r>
    </w:p>
    <w:p w14:paraId="559FB2A0" w14:textId="77777777" w:rsidR="00325567" w:rsidRDefault="00325567" w:rsidP="001109BA">
      <w:r>
        <w:t xml:space="preserve"> </w:t>
      </w:r>
    </w:p>
    <w:p w14:paraId="1E279C8A" w14:textId="3D4653C9" w:rsidR="00CF00FB" w:rsidRPr="007A536B" w:rsidRDefault="00325567" w:rsidP="007A536B">
      <w:pPr>
        <w:rPr>
          <w:u w:val="single"/>
        </w:rPr>
      </w:pPr>
      <w:r>
        <w:t>2</w:t>
      </w:r>
      <w:r w:rsidR="00F76B3D">
        <w:t>1</w:t>
      </w:r>
      <w:r w:rsidR="00797730">
        <w:t>.</w:t>
      </w:r>
      <w:r w:rsidR="00FA370E">
        <w:tab/>
      </w:r>
      <w:r w:rsidR="00FA370E">
        <w:rPr>
          <w:u w:val="single"/>
        </w:rPr>
        <w:t>Utmärkelser</w:t>
      </w:r>
      <w:r w:rsidR="00354723">
        <w:rPr>
          <w:u w:val="single"/>
        </w:rPr>
        <w:t xml:space="preserve"> och avtackningar</w:t>
      </w:r>
      <w:r w:rsidR="00357428">
        <w:t xml:space="preserve"> </w:t>
      </w:r>
    </w:p>
    <w:p w14:paraId="70AD0E21" w14:textId="77777777" w:rsidR="00F279CA" w:rsidRPr="00F279CA" w:rsidRDefault="00F279CA">
      <w:pPr>
        <w:rPr>
          <w:i/>
        </w:rPr>
      </w:pPr>
    </w:p>
    <w:p w14:paraId="3A040A70" w14:textId="4D12A3DF" w:rsidR="00FA370E" w:rsidRPr="00D72597" w:rsidRDefault="004D74A1">
      <w:r>
        <w:t>2</w:t>
      </w:r>
      <w:r w:rsidR="00F76B3D">
        <w:t>2</w:t>
      </w:r>
      <w:r w:rsidR="00797730">
        <w:t>.</w:t>
      </w:r>
      <w:r w:rsidR="00FA370E">
        <w:tab/>
      </w:r>
      <w:r w:rsidR="00FA370E">
        <w:rPr>
          <w:u w:val="single"/>
        </w:rPr>
        <w:t>Mötets avslutning</w:t>
      </w:r>
    </w:p>
    <w:sectPr w:rsidR="00FA370E" w:rsidRPr="00D72597" w:rsidSect="00D72597">
      <w:head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3B10" w14:textId="77777777" w:rsidR="00317936" w:rsidRDefault="00317936">
      <w:r>
        <w:separator/>
      </w:r>
    </w:p>
  </w:endnote>
  <w:endnote w:type="continuationSeparator" w:id="0">
    <w:p w14:paraId="0E143AD5" w14:textId="77777777" w:rsidR="00317936" w:rsidRDefault="0031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2316" w14:textId="77777777" w:rsidR="00317936" w:rsidRDefault="00317936">
      <w:r>
        <w:separator/>
      </w:r>
    </w:p>
  </w:footnote>
  <w:footnote w:type="continuationSeparator" w:id="0">
    <w:p w14:paraId="52A42465" w14:textId="77777777" w:rsidR="00317936" w:rsidRDefault="0031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F767" w14:textId="77777777" w:rsidR="001D2C2D" w:rsidRDefault="001D2C2D">
    <w:pPr>
      <w:pStyle w:val="Sidhuvud"/>
      <w:rPr>
        <w:sz w:val="28"/>
      </w:rPr>
    </w:pPr>
    <w:r>
      <w:rPr>
        <w:sz w:val="28"/>
      </w:rPr>
      <w:t>Kinne-Vedums 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FF5"/>
    <w:multiLevelType w:val="hybridMultilevel"/>
    <w:tmpl w:val="4DDEA6E0"/>
    <w:lvl w:ilvl="0" w:tplc="B97C64DC">
      <w:start w:val="1"/>
      <w:numFmt w:val="lowerLetter"/>
      <w:lvlText w:val="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FA40FC6"/>
    <w:multiLevelType w:val="hybridMultilevel"/>
    <w:tmpl w:val="E9BC5BB8"/>
    <w:lvl w:ilvl="0" w:tplc="B97C64D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 w15:restartNumberingAfterBreak="0">
    <w:nsid w:val="2D571E58"/>
    <w:multiLevelType w:val="hybridMultilevel"/>
    <w:tmpl w:val="8304D90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40386AD9"/>
    <w:multiLevelType w:val="hybridMultilevel"/>
    <w:tmpl w:val="F668AC1E"/>
    <w:lvl w:ilvl="0" w:tplc="B4B03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67BF"/>
    <w:multiLevelType w:val="hybridMultilevel"/>
    <w:tmpl w:val="96EA0AF4"/>
    <w:lvl w:ilvl="0" w:tplc="3E5CDF0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443958228">
    <w:abstractNumId w:val="1"/>
  </w:num>
  <w:num w:numId="2" w16cid:durableId="700589197">
    <w:abstractNumId w:val="0"/>
  </w:num>
  <w:num w:numId="3" w16cid:durableId="953823699">
    <w:abstractNumId w:val="3"/>
  </w:num>
  <w:num w:numId="4" w16cid:durableId="1592615372">
    <w:abstractNumId w:val="4"/>
  </w:num>
  <w:num w:numId="5" w16cid:durableId="150689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1F"/>
    <w:rsid w:val="00014935"/>
    <w:rsid w:val="00027F55"/>
    <w:rsid w:val="00031B89"/>
    <w:rsid w:val="00032B49"/>
    <w:rsid w:val="00043098"/>
    <w:rsid w:val="00044FE9"/>
    <w:rsid w:val="00047D30"/>
    <w:rsid w:val="00051964"/>
    <w:rsid w:val="00061AAA"/>
    <w:rsid w:val="000628FD"/>
    <w:rsid w:val="000663EC"/>
    <w:rsid w:val="0008035C"/>
    <w:rsid w:val="000B1499"/>
    <w:rsid w:val="000B3AB9"/>
    <w:rsid w:val="000D62EF"/>
    <w:rsid w:val="000E77F8"/>
    <w:rsid w:val="000F2AAA"/>
    <w:rsid w:val="001026CC"/>
    <w:rsid w:val="001109BA"/>
    <w:rsid w:val="00122495"/>
    <w:rsid w:val="00131337"/>
    <w:rsid w:val="00141B37"/>
    <w:rsid w:val="001476E6"/>
    <w:rsid w:val="0015591E"/>
    <w:rsid w:val="00163784"/>
    <w:rsid w:val="00172B47"/>
    <w:rsid w:val="0017681F"/>
    <w:rsid w:val="001C4702"/>
    <w:rsid w:val="001D2C2D"/>
    <w:rsid w:val="001D3EDD"/>
    <w:rsid w:val="0021113E"/>
    <w:rsid w:val="00212A92"/>
    <w:rsid w:val="0021323D"/>
    <w:rsid w:val="00236EAF"/>
    <w:rsid w:val="00255BC4"/>
    <w:rsid w:val="00266177"/>
    <w:rsid w:val="00270929"/>
    <w:rsid w:val="002752CE"/>
    <w:rsid w:val="00281428"/>
    <w:rsid w:val="00284DE5"/>
    <w:rsid w:val="00293EC9"/>
    <w:rsid w:val="002A1DCF"/>
    <w:rsid w:val="002C0C87"/>
    <w:rsid w:val="002E7BED"/>
    <w:rsid w:val="002F5B1B"/>
    <w:rsid w:val="0030092C"/>
    <w:rsid w:val="00317936"/>
    <w:rsid w:val="00325567"/>
    <w:rsid w:val="00336229"/>
    <w:rsid w:val="003373CD"/>
    <w:rsid w:val="00354723"/>
    <w:rsid w:val="00354BF5"/>
    <w:rsid w:val="00356EB2"/>
    <w:rsid w:val="00357428"/>
    <w:rsid w:val="003644E2"/>
    <w:rsid w:val="00387DFB"/>
    <w:rsid w:val="00393347"/>
    <w:rsid w:val="003A3A76"/>
    <w:rsid w:val="003A504A"/>
    <w:rsid w:val="003C121A"/>
    <w:rsid w:val="003C41CF"/>
    <w:rsid w:val="003F5071"/>
    <w:rsid w:val="00405E62"/>
    <w:rsid w:val="0044641D"/>
    <w:rsid w:val="00466216"/>
    <w:rsid w:val="0047585E"/>
    <w:rsid w:val="004A2E1C"/>
    <w:rsid w:val="004A6D02"/>
    <w:rsid w:val="004B726C"/>
    <w:rsid w:val="004D74A1"/>
    <w:rsid w:val="004E77C4"/>
    <w:rsid w:val="004F0650"/>
    <w:rsid w:val="004F2647"/>
    <w:rsid w:val="00522524"/>
    <w:rsid w:val="00523534"/>
    <w:rsid w:val="0052591C"/>
    <w:rsid w:val="00527354"/>
    <w:rsid w:val="005357E1"/>
    <w:rsid w:val="005446CA"/>
    <w:rsid w:val="00576341"/>
    <w:rsid w:val="0057763E"/>
    <w:rsid w:val="005862A9"/>
    <w:rsid w:val="0058785B"/>
    <w:rsid w:val="005D676C"/>
    <w:rsid w:val="005E1D26"/>
    <w:rsid w:val="005E2295"/>
    <w:rsid w:val="005E3C63"/>
    <w:rsid w:val="00647B95"/>
    <w:rsid w:val="00654570"/>
    <w:rsid w:val="0066052A"/>
    <w:rsid w:val="00664652"/>
    <w:rsid w:val="006860ED"/>
    <w:rsid w:val="00694102"/>
    <w:rsid w:val="006C3AF1"/>
    <w:rsid w:val="006D08E3"/>
    <w:rsid w:val="006D0A73"/>
    <w:rsid w:val="006D44D7"/>
    <w:rsid w:val="006D616F"/>
    <w:rsid w:val="00705A5C"/>
    <w:rsid w:val="00713AF7"/>
    <w:rsid w:val="00726DA4"/>
    <w:rsid w:val="00737AEA"/>
    <w:rsid w:val="0074648E"/>
    <w:rsid w:val="0074738A"/>
    <w:rsid w:val="0076029D"/>
    <w:rsid w:val="00761A1D"/>
    <w:rsid w:val="00780B3D"/>
    <w:rsid w:val="00787769"/>
    <w:rsid w:val="00797730"/>
    <w:rsid w:val="007A536B"/>
    <w:rsid w:val="007B0062"/>
    <w:rsid w:val="007C42C1"/>
    <w:rsid w:val="007C5288"/>
    <w:rsid w:val="007D4973"/>
    <w:rsid w:val="007E1334"/>
    <w:rsid w:val="007F4A0B"/>
    <w:rsid w:val="008169C7"/>
    <w:rsid w:val="00851500"/>
    <w:rsid w:val="00885BDB"/>
    <w:rsid w:val="008B374B"/>
    <w:rsid w:val="008C22A2"/>
    <w:rsid w:val="008C65D3"/>
    <w:rsid w:val="008D51F4"/>
    <w:rsid w:val="008E4B6B"/>
    <w:rsid w:val="008E721C"/>
    <w:rsid w:val="008F4E16"/>
    <w:rsid w:val="008F51A4"/>
    <w:rsid w:val="00906F9A"/>
    <w:rsid w:val="00914DC8"/>
    <w:rsid w:val="0092490F"/>
    <w:rsid w:val="009304E4"/>
    <w:rsid w:val="00934F48"/>
    <w:rsid w:val="009737A6"/>
    <w:rsid w:val="00982728"/>
    <w:rsid w:val="009A2B4E"/>
    <w:rsid w:val="009A2B64"/>
    <w:rsid w:val="009A690F"/>
    <w:rsid w:val="009B6017"/>
    <w:rsid w:val="009C0905"/>
    <w:rsid w:val="00A00BFE"/>
    <w:rsid w:val="00A14F52"/>
    <w:rsid w:val="00A268B7"/>
    <w:rsid w:val="00A45556"/>
    <w:rsid w:val="00A5130D"/>
    <w:rsid w:val="00A51CBF"/>
    <w:rsid w:val="00A658BE"/>
    <w:rsid w:val="00A857BE"/>
    <w:rsid w:val="00AA3B42"/>
    <w:rsid w:val="00AD3FA3"/>
    <w:rsid w:val="00AD65E9"/>
    <w:rsid w:val="00AE5803"/>
    <w:rsid w:val="00AF0F69"/>
    <w:rsid w:val="00AF2D1A"/>
    <w:rsid w:val="00B000C7"/>
    <w:rsid w:val="00B066A9"/>
    <w:rsid w:val="00B2583B"/>
    <w:rsid w:val="00B319DE"/>
    <w:rsid w:val="00B43281"/>
    <w:rsid w:val="00B45F67"/>
    <w:rsid w:val="00B47222"/>
    <w:rsid w:val="00B50182"/>
    <w:rsid w:val="00B5336B"/>
    <w:rsid w:val="00B72673"/>
    <w:rsid w:val="00B953DF"/>
    <w:rsid w:val="00B95B7B"/>
    <w:rsid w:val="00B97A21"/>
    <w:rsid w:val="00BA7B68"/>
    <w:rsid w:val="00BD16B1"/>
    <w:rsid w:val="00BD712B"/>
    <w:rsid w:val="00BD780E"/>
    <w:rsid w:val="00BE0AF4"/>
    <w:rsid w:val="00BE7B35"/>
    <w:rsid w:val="00BF138A"/>
    <w:rsid w:val="00C01965"/>
    <w:rsid w:val="00C20100"/>
    <w:rsid w:val="00C30694"/>
    <w:rsid w:val="00C31694"/>
    <w:rsid w:val="00C4100D"/>
    <w:rsid w:val="00C66DAB"/>
    <w:rsid w:val="00C777CF"/>
    <w:rsid w:val="00C87CAA"/>
    <w:rsid w:val="00C96F02"/>
    <w:rsid w:val="00CC14BC"/>
    <w:rsid w:val="00CC6602"/>
    <w:rsid w:val="00CF00FB"/>
    <w:rsid w:val="00CF13C4"/>
    <w:rsid w:val="00D1084E"/>
    <w:rsid w:val="00D25468"/>
    <w:rsid w:val="00D72597"/>
    <w:rsid w:val="00D76D70"/>
    <w:rsid w:val="00D806F1"/>
    <w:rsid w:val="00DA187A"/>
    <w:rsid w:val="00DC3636"/>
    <w:rsid w:val="00DD4332"/>
    <w:rsid w:val="00DD5B4F"/>
    <w:rsid w:val="00DE246C"/>
    <w:rsid w:val="00DF13E3"/>
    <w:rsid w:val="00E25675"/>
    <w:rsid w:val="00E27DB7"/>
    <w:rsid w:val="00E33EC3"/>
    <w:rsid w:val="00E82641"/>
    <w:rsid w:val="00E94253"/>
    <w:rsid w:val="00EB3EFB"/>
    <w:rsid w:val="00EE22BD"/>
    <w:rsid w:val="00EE4439"/>
    <w:rsid w:val="00F1150D"/>
    <w:rsid w:val="00F12C64"/>
    <w:rsid w:val="00F24735"/>
    <w:rsid w:val="00F279CA"/>
    <w:rsid w:val="00F33BD1"/>
    <w:rsid w:val="00F54D29"/>
    <w:rsid w:val="00F76B3D"/>
    <w:rsid w:val="00F959FE"/>
    <w:rsid w:val="00FA370E"/>
    <w:rsid w:val="00FC437D"/>
    <w:rsid w:val="00FC4FC4"/>
    <w:rsid w:val="00FC5BB2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CCAF0"/>
  <w15:chartTrackingRefBased/>
  <w15:docId w15:val="{20D304A4-0B45-4024-85EA-5DD2FF84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 w:firstLine="1"/>
      <w:outlineLvl w:val="0"/>
    </w:pPr>
    <w:rPr>
      <w:i/>
      <w:iCs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E77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pPr>
      <w:ind w:left="1304"/>
    </w:pPr>
    <w:rPr>
      <w:i/>
      <w:iCs/>
    </w:rPr>
  </w:style>
  <w:style w:type="character" w:customStyle="1" w:styleId="Rubrik2Char">
    <w:name w:val="Rubrik 2 Char"/>
    <w:link w:val="Rubrik2"/>
    <w:uiPriority w:val="9"/>
    <w:rsid w:val="004E77C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Dagordning ordförande och sekreterare för årsmötet 24 februari 2009 19,00 Klubblokalen</vt:lpstr>
      <vt:lpstr>Dagordning ordförande och sekreterare för årsmötet 24 februari 2009 19,00 Klubblokalen</vt:lpstr>
    </vt:vector>
  </TitlesOfParts>
  <Company>GöLiSka IT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ordförande och sekreterare för årsmötet 24 februari 2009 19,00 Klubblokalen</dc:title>
  <dc:subject/>
  <dc:creator>Sandra Larsson</dc:creator>
  <cp:keywords/>
  <cp:lastModifiedBy>Therese Nyman</cp:lastModifiedBy>
  <cp:revision>7</cp:revision>
  <cp:lastPrinted>2015-02-05T12:46:00Z</cp:lastPrinted>
  <dcterms:created xsi:type="dcterms:W3CDTF">2025-01-11T08:59:00Z</dcterms:created>
  <dcterms:modified xsi:type="dcterms:W3CDTF">2025-02-03T10:02:00Z</dcterms:modified>
</cp:coreProperties>
</file>